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page" w:tblpX="1810" w:tblpY="824"/>
        <w:tblW w:w="0" w:type="auto"/>
        <w:tblLook w:val="00BF"/>
      </w:tblPr>
      <w:tblGrid>
        <w:gridCol w:w="1908"/>
        <w:gridCol w:w="3510"/>
        <w:gridCol w:w="3438"/>
      </w:tblGrid>
      <w:tr w:rsidR="002657E3" w:rsidRPr="004F59F7">
        <w:tc>
          <w:tcPr>
            <w:tcW w:w="1908" w:type="dxa"/>
          </w:tcPr>
          <w:p w:rsidR="002657E3" w:rsidRPr="004F59F7" w:rsidRDefault="002657E3" w:rsidP="00C23D8E">
            <w:pPr>
              <w:rPr>
                <w:b/>
                <w:color w:val="000000" w:themeColor="text1"/>
              </w:rPr>
            </w:pPr>
            <w:r w:rsidRPr="004F59F7">
              <w:rPr>
                <w:b/>
                <w:color w:val="000000" w:themeColor="text1"/>
              </w:rPr>
              <w:t>Reading strategy/skill</w:t>
            </w:r>
          </w:p>
          <w:p w:rsidR="002657E3" w:rsidRPr="004F59F7" w:rsidRDefault="002657E3" w:rsidP="00C23D8E">
            <w:pPr>
              <w:rPr>
                <w:b/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Connections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</w:tc>
        <w:tc>
          <w:tcPr>
            <w:tcW w:w="3510" w:type="dxa"/>
          </w:tcPr>
          <w:p w:rsidR="002657E3" w:rsidRPr="004F59F7" w:rsidRDefault="002657E3" w:rsidP="00C23D8E">
            <w:pPr>
              <w:rPr>
                <w:b/>
                <w:color w:val="000000" w:themeColor="text1"/>
              </w:rPr>
            </w:pPr>
            <w:r w:rsidRPr="004F59F7">
              <w:rPr>
                <w:b/>
                <w:color w:val="000000" w:themeColor="text1"/>
              </w:rPr>
              <w:t>Question/prompt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Does this book remind you of anything?  (Narrow connection)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What are you thinking about your book?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Text-to-text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Have you read other books by this author?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How does this book compare with the author’s other books?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Does this book any other books you have read?  (Which ones?)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Text-to-self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Are you like any of the characters in the story?  (How?)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What does this remind me of in my life?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What is this similar to in my life?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How is this different from my life?</w:t>
            </w:r>
          </w:p>
          <w:p w:rsidR="002657E3" w:rsidRPr="004F59F7" w:rsidRDefault="00441B64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How does this help you understand the story even better?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Has something like this ever happened to you?</w:t>
            </w:r>
            <w:r w:rsidR="001E426C" w:rsidRPr="004F59F7">
              <w:rPr>
                <w:color w:val="000000" w:themeColor="text1"/>
              </w:rPr>
              <w:t xml:space="preserve">  How did it make you feel?  How did you respond/react? Was it the same or different than the way the character reacted?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What are my feelings when you read this story?</w:t>
            </w:r>
            <w:r w:rsidR="001E426C" w:rsidRPr="004F59F7">
              <w:rPr>
                <w:color w:val="000000" w:themeColor="text1"/>
              </w:rPr>
              <w:t xml:space="preserve">  What words </w:t>
            </w:r>
            <w:r w:rsidR="00441B64" w:rsidRPr="004F59F7">
              <w:rPr>
                <w:color w:val="000000" w:themeColor="text1"/>
              </w:rPr>
              <w:t xml:space="preserve"> from the story describe how it made you feel?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Have you been to a place like the setting in the story?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Do you know a person like the character in the story?</w:t>
            </w:r>
          </w:p>
          <w:p w:rsidR="001E426C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Is there a character like you?</w:t>
            </w:r>
          </w:p>
          <w:p w:rsidR="001E426C" w:rsidRPr="004F59F7" w:rsidRDefault="001E426C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In what ways are you alike?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 xml:space="preserve">Are the topics you know about or events in your life that help you to understand this book?  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Text-to-world</w:t>
            </w:r>
          </w:p>
          <w:p w:rsidR="00441B64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 xml:space="preserve">How does your book remind you of how people </w:t>
            </w:r>
            <w:r w:rsidR="00441B64" w:rsidRPr="004F59F7">
              <w:rPr>
                <w:color w:val="000000" w:themeColor="text1"/>
              </w:rPr>
              <w:t xml:space="preserve"> behave</w:t>
            </w:r>
            <w:r w:rsidRPr="004F59F7">
              <w:rPr>
                <w:color w:val="000000" w:themeColor="text1"/>
              </w:rPr>
              <w:t>?</w:t>
            </w:r>
          </w:p>
          <w:p w:rsidR="00441B64" w:rsidRPr="004F59F7" w:rsidRDefault="00441B64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What events in your book remind you of real world events?  How does this help you understand the story better?</w:t>
            </w:r>
            <w:r w:rsidR="002657E3" w:rsidRPr="004F59F7">
              <w:rPr>
                <w:color w:val="000000" w:themeColor="text1"/>
              </w:rPr>
              <w:t xml:space="preserve"> 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How the world is?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Is there anyone in the class you would recommend this book to?  (Who? Why?)</w:t>
            </w: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  <w:p w:rsidR="002657E3" w:rsidRPr="004F59F7" w:rsidRDefault="002657E3" w:rsidP="00C23D8E">
            <w:pPr>
              <w:rPr>
                <w:color w:val="000000" w:themeColor="text1"/>
              </w:rPr>
            </w:pPr>
          </w:p>
        </w:tc>
        <w:tc>
          <w:tcPr>
            <w:tcW w:w="3438" w:type="dxa"/>
          </w:tcPr>
          <w:p w:rsidR="002657E3" w:rsidRPr="004F59F7" w:rsidRDefault="002657E3" w:rsidP="00C23D8E">
            <w:pPr>
              <w:rPr>
                <w:b/>
                <w:color w:val="000000" w:themeColor="text1"/>
              </w:rPr>
            </w:pPr>
            <w:r w:rsidRPr="004F59F7">
              <w:rPr>
                <w:b/>
                <w:color w:val="000000" w:themeColor="text1"/>
              </w:rPr>
              <w:t>Suggestions</w:t>
            </w:r>
          </w:p>
          <w:p w:rsidR="002657E3" w:rsidRPr="004F59F7" w:rsidRDefault="002657E3" w:rsidP="009472E2">
            <w:pPr>
              <w:rPr>
                <w:color w:val="000000" w:themeColor="text1"/>
              </w:rPr>
            </w:pPr>
          </w:p>
          <w:p w:rsidR="002657E3" w:rsidRPr="004F59F7" w:rsidRDefault="002657E3" w:rsidP="009472E2">
            <w:pPr>
              <w:rPr>
                <w:color w:val="000000" w:themeColor="text1"/>
              </w:rPr>
            </w:pPr>
          </w:p>
          <w:p w:rsidR="002657E3" w:rsidRPr="004F59F7" w:rsidRDefault="002657E3" w:rsidP="009472E2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 xml:space="preserve">Put a Post-it at a spot where you made a connection.  </w:t>
            </w:r>
          </w:p>
          <w:p w:rsidR="002657E3" w:rsidRPr="004F59F7" w:rsidRDefault="002657E3" w:rsidP="009472E2">
            <w:pPr>
              <w:rPr>
                <w:color w:val="000000" w:themeColor="text1"/>
              </w:rPr>
            </w:pPr>
          </w:p>
          <w:p w:rsidR="001E426C" w:rsidRPr="004F59F7" w:rsidRDefault="002657E3" w:rsidP="009472E2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 xml:space="preserve">At the end of the story write a journal response explaining the connection(s) you had, and </w:t>
            </w:r>
            <w:r w:rsidR="001E426C" w:rsidRPr="004F59F7">
              <w:rPr>
                <w:color w:val="000000" w:themeColor="text1"/>
              </w:rPr>
              <w:t xml:space="preserve">how it helps you understand the story or character better. </w:t>
            </w:r>
            <w:r w:rsidRPr="004F59F7">
              <w:rPr>
                <w:color w:val="000000" w:themeColor="text1"/>
              </w:rPr>
              <w:t>label the type of connection.</w:t>
            </w:r>
          </w:p>
          <w:p w:rsidR="002657E3" w:rsidRPr="004F59F7" w:rsidRDefault="002657E3" w:rsidP="009472E2">
            <w:pPr>
              <w:rPr>
                <w:color w:val="000000" w:themeColor="text1"/>
              </w:rPr>
            </w:pPr>
          </w:p>
          <w:p w:rsidR="002657E3" w:rsidRPr="004F59F7" w:rsidRDefault="002657E3" w:rsidP="009472E2">
            <w:pPr>
              <w:rPr>
                <w:color w:val="000000" w:themeColor="text1"/>
              </w:rPr>
            </w:pPr>
          </w:p>
          <w:p w:rsidR="002657E3" w:rsidRPr="004F59F7" w:rsidRDefault="002657E3" w:rsidP="009472E2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Create a T-chart explaining similarities and differences between characters, setting, etc.</w:t>
            </w:r>
          </w:p>
          <w:p w:rsidR="002657E3" w:rsidRPr="004F59F7" w:rsidRDefault="002657E3" w:rsidP="009472E2">
            <w:pPr>
              <w:rPr>
                <w:color w:val="000000" w:themeColor="text1"/>
              </w:rPr>
            </w:pPr>
          </w:p>
          <w:p w:rsidR="002657E3" w:rsidRPr="004F59F7" w:rsidRDefault="002657E3" w:rsidP="009472E2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Create a Venn diagram to show similarities and differences.</w:t>
            </w:r>
          </w:p>
          <w:p w:rsidR="002657E3" w:rsidRPr="004F59F7" w:rsidRDefault="002657E3" w:rsidP="009472E2">
            <w:pPr>
              <w:rPr>
                <w:color w:val="000000" w:themeColor="text1"/>
              </w:rPr>
            </w:pPr>
          </w:p>
          <w:p w:rsidR="002657E3" w:rsidRPr="004F59F7" w:rsidRDefault="002657E3" w:rsidP="009472E2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 xml:space="preserve"> </w:t>
            </w:r>
          </w:p>
        </w:tc>
      </w:tr>
    </w:tbl>
    <w:p w:rsidR="00520A7B" w:rsidRPr="004F59F7" w:rsidRDefault="00520A7B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tbl>
      <w:tblPr>
        <w:tblStyle w:val="TableGrid"/>
        <w:tblpPr w:leftFromText="180" w:rightFromText="180" w:vertAnchor="page" w:horzAnchor="page" w:tblpX="1990" w:tblpY="1445"/>
        <w:tblW w:w="0" w:type="auto"/>
        <w:tblLook w:val="00BF"/>
      </w:tblPr>
      <w:tblGrid>
        <w:gridCol w:w="1908"/>
        <w:gridCol w:w="3510"/>
        <w:gridCol w:w="3438"/>
      </w:tblGrid>
      <w:tr w:rsidR="002657E3" w:rsidRPr="004F59F7">
        <w:tc>
          <w:tcPr>
            <w:tcW w:w="1908" w:type="dxa"/>
          </w:tcPr>
          <w:p w:rsidR="002657E3" w:rsidRPr="004F59F7" w:rsidRDefault="002657E3" w:rsidP="002657E3">
            <w:pPr>
              <w:rPr>
                <w:b/>
                <w:color w:val="000000" w:themeColor="text1"/>
              </w:rPr>
            </w:pPr>
            <w:r w:rsidRPr="004F59F7">
              <w:rPr>
                <w:b/>
                <w:color w:val="000000" w:themeColor="text1"/>
              </w:rPr>
              <w:t>Reading strategy/skill</w:t>
            </w:r>
          </w:p>
          <w:p w:rsidR="002657E3" w:rsidRPr="004F59F7" w:rsidRDefault="002657E3" w:rsidP="002657E3">
            <w:pPr>
              <w:rPr>
                <w:b/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Visualizing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Questioning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</w:tc>
        <w:tc>
          <w:tcPr>
            <w:tcW w:w="3510" w:type="dxa"/>
          </w:tcPr>
          <w:p w:rsidR="002657E3" w:rsidRPr="004F59F7" w:rsidRDefault="002657E3" w:rsidP="002657E3">
            <w:pPr>
              <w:rPr>
                <w:b/>
                <w:color w:val="000000" w:themeColor="text1"/>
              </w:rPr>
            </w:pPr>
            <w:r w:rsidRPr="004F59F7">
              <w:rPr>
                <w:b/>
                <w:color w:val="000000" w:themeColor="text1"/>
              </w:rPr>
              <w:t>Question/prompt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Were there places in the text where you made a picture in your mind?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What did you see?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What specific words helped you create those images?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Tell me about the movie in your head as you read.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How does your background knowledge help you better visualize the text? Give an example.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What details in your images were not in the words or pictures in the book?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Can you show me a part of the story where you have a question?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What were you wondering about as you read this book?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How are the questions you ask different in a fiction book from a nonfiction book?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Do questions help you understand more of what you’re reading?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Were there parts of the story you didn’t understand?  Was there a question you could ask that would help you understand?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</w:tc>
        <w:tc>
          <w:tcPr>
            <w:tcW w:w="3438" w:type="dxa"/>
          </w:tcPr>
          <w:p w:rsidR="002657E3" w:rsidRPr="004F59F7" w:rsidRDefault="002657E3" w:rsidP="002657E3">
            <w:pPr>
              <w:rPr>
                <w:b/>
                <w:color w:val="000000" w:themeColor="text1"/>
              </w:rPr>
            </w:pPr>
            <w:r w:rsidRPr="004F59F7">
              <w:rPr>
                <w:b/>
                <w:color w:val="000000" w:themeColor="text1"/>
              </w:rPr>
              <w:t>Suggestions</w:t>
            </w:r>
          </w:p>
          <w:p w:rsidR="002657E3" w:rsidRPr="004F59F7" w:rsidRDefault="002657E3" w:rsidP="002657E3">
            <w:pPr>
              <w:rPr>
                <w:b/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b/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Draw a picture in your response journal of what you saw in your mind.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441B64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 xml:space="preserve">List words from the book that help you </w:t>
            </w:r>
            <w:r w:rsidR="008C5149" w:rsidRPr="004F59F7">
              <w:rPr>
                <w:color w:val="000000" w:themeColor="text1"/>
              </w:rPr>
              <w:t>visualize and explain connections you have to those words.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Put a post it where you have a question?  Write your question if you can.  Did you find the answer?  If not, what can you do to find the answer.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Semantic map/graphic organizer to “map” information.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 xml:space="preserve">KWL 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 xml:space="preserve">Discuss types of questions: right there, think and search, author and you, 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on my own.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Explain “thin” and “thick questions?</w:t>
            </w:r>
          </w:p>
          <w:p w:rsidR="002657E3" w:rsidRPr="004F59F7" w:rsidRDefault="002657E3" w:rsidP="002657E3">
            <w:pPr>
              <w:rPr>
                <w:i/>
                <w:color w:val="000000" w:themeColor="text1"/>
              </w:rPr>
            </w:pPr>
            <w:r w:rsidRPr="004F59F7">
              <w:rPr>
                <w:color w:val="000000" w:themeColor="text1"/>
              </w:rPr>
              <w:t xml:space="preserve"> 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Can you turn your wondering into a question?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Use question stems (Who will?, What did?, Where is? When can? Etc.) to respond in their journals.</w:t>
            </w:r>
          </w:p>
        </w:tc>
      </w:tr>
      <w:tr w:rsidR="002657E3" w:rsidRPr="004F59F7">
        <w:trPr>
          <w:trHeight w:val="4310"/>
        </w:trPr>
        <w:tc>
          <w:tcPr>
            <w:tcW w:w="1908" w:type="dxa"/>
          </w:tcPr>
          <w:p w:rsidR="002657E3" w:rsidRPr="004F59F7" w:rsidRDefault="002657E3" w:rsidP="002657E3">
            <w:pPr>
              <w:rPr>
                <w:b/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b/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Inferring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Determining Important Ideas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</w:tc>
        <w:tc>
          <w:tcPr>
            <w:tcW w:w="3510" w:type="dxa"/>
          </w:tcPr>
          <w:p w:rsidR="002657E3" w:rsidRPr="004F59F7" w:rsidRDefault="002657E3" w:rsidP="002657E3">
            <w:pPr>
              <w:rPr>
                <w:b/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What do you predict will happen in this story?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Can you show me a place in this text where you found yourself making an inference?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What do the character’s actions tell about the character?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What did you infer about your character?  How do you know that is true?  What kind of person would act that way?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What do you think are the big ideas in the story? What ca you infer from them?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What is the story mostly about?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If I have never read this book, what would you tell me that it is about?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Can you tell me some of the important ideas from this story?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What do you think is most important to remember about this story?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What is really important to the character?  What does the character want?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7E0D7A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How do the text features help you learn from this book?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</w:tc>
        <w:tc>
          <w:tcPr>
            <w:tcW w:w="3438" w:type="dxa"/>
          </w:tcPr>
          <w:p w:rsidR="002657E3" w:rsidRPr="004F59F7" w:rsidRDefault="002657E3" w:rsidP="002657E3">
            <w:pPr>
              <w:rPr>
                <w:b/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b/>
                <w:color w:val="000000" w:themeColor="text1"/>
              </w:rPr>
            </w:pPr>
          </w:p>
          <w:p w:rsidR="007E0D7A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Write the page number and write down the inference you made on a Post it or in your reading journal.</w:t>
            </w:r>
          </w:p>
          <w:p w:rsidR="007E0D7A" w:rsidRPr="004F59F7" w:rsidRDefault="007E0D7A" w:rsidP="002657E3">
            <w:pPr>
              <w:rPr>
                <w:color w:val="000000" w:themeColor="text1"/>
              </w:rPr>
            </w:pPr>
          </w:p>
          <w:p w:rsidR="002657E3" w:rsidRPr="004F59F7" w:rsidRDefault="007E0D7A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Write the clues from the story and the schema you used to make your inference.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Use the T chart model from our lesson.  What did your character do? (on the left) and What did that tell you about your character? (on the right).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Fill out a story map.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Write a summary of the story.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Write a book report or a book talk.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3 post its-One for beginning,</w:t>
            </w:r>
            <w:r w:rsidRPr="004F59F7">
              <w:rPr>
                <w:b/>
                <w:color w:val="000000" w:themeColor="text1"/>
              </w:rPr>
              <w:t xml:space="preserve"> </w:t>
            </w:r>
            <w:r w:rsidRPr="004F59F7">
              <w:rPr>
                <w:color w:val="000000" w:themeColor="text1"/>
              </w:rPr>
              <w:t>one for middle, one for notes about the end of the story.</w:t>
            </w: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Draw a picture that summarizes what you read today.  Write a sentence or two about your picture.</w:t>
            </w:r>
          </w:p>
          <w:p w:rsidR="002657E3" w:rsidRPr="004F59F7" w:rsidRDefault="002657E3" w:rsidP="002657E3">
            <w:pPr>
              <w:rPr>
                <w:b/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b/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b/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b/>
                <w:color w:val="000000" w:themeColor="text1"/>
              </w:rPr>
            </w:pPr>
          </w:p>
          <w:p w:rsidR="002657E3" w:rsidRPr="004F59F7" w:rsidRDefault="002657E3" w:rsidP="002657E3">
            <w:pPr>
              <w:rPr>
                <w:b/>
                <w:color w:val="000000" w:themeColor="text1"/>
              </w:rPr>
            </w:pPr>
          </w:p>
        </w:tc>
      </w:tr>
    </w:tbl>
    <w:p w:rsidR="009472E2" w:rsidRPr="004F59F7" w:rsidRDefault="009472E2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p w:rsidR="00C138D0" w:rsidRPr="004F59F7" w:rsidRDefault="00C138D0">
      <w:pPr>
        <w:rPr>
          <w:color w:val="000000" w:themeColor="text1"/>
        </w:rPr>
      </w:pPr>
    </w:p>
    <w:tbl>
      <w:tblPr>
        <w:tblStyle w:val="TableGrid"/>
        <w:tblpPr w:leftFromText="180" w:rightFromText="180" w:horzAnchor="page" w:tblpX="1810" w:tblpY="824"/>
        <w:tblW w:w="0" w:type="auto"/>
        <w:tblLook w:val="00BF"/>
      </w:tblPr>
      <w:tblGrid>
        <w:gridCol w:w="1908"/>
        <w:gridCol w:w="3510"/>
        <w:gridCol w:w="3438"/>
      </w:tblGrid>
      <w:tr w:rsidR="00C138D0" w:rsidRPr="004F59F7">
        <w:tc>
          <w:tcPr>
            <w:tcW w:w="1908" w:type="dxa"/>
          </w:tcPr>
          <w:p w:rsidR="00C138D0" w:rsidRPr="004F59F7" w:rsidRDefault="00C138D0" w:rsidP="00C23D8E">
            <w:pPr>
              <w:rPr>
                <w:b/>
                <w:color w:val="000000" w:themeColor="text1"/>
              </w:rPr>
            </w:pPr>
            <w:r w:rsidRPr="004F59F7">
              <w:rPr>
                <w:b/>
                <w:color w:val="000000" w:themeColor="text1"/>
              </w:rPr>
              <w:t>Reading strategy/skill</w:t>
            </w:r>
          </w:p>
          <w:p w:rsidR="00C138D0" w:rsidRPr="004F59F7" w:rsidRDefault="00C138D0" w:rsidP="00C23D8E">
            <w:pPr>
              <w:rPr>
                <w:b/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 xml:space="preserve">Synthesizing </w:t>
            </w: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</w:tc>
        <w:tc>
          <w:tcPr>
            <w:tcW w:w="3510" w:type="dxa"/>
          </w:tcPr>
          <w:p w:rsidR="00C138D0" w:rsidRPr="004F59F7" w:rsidRDefault="00C138D0" w:rsidP="00C23D8E">
            <w:pPr>
              <w:rPr>
                <w:b/>
                <w:color w:val="000000" w:themeColor="text1"/>
              </w:rPr>
            </w:pPr>
            <w:r w:rsidRPr="004F59F7">
              <w:rPr>
                <w:b/>
                <w:color w:val="000000" w:themeColor="text1"/>
              </w:rPr>
              <w:t>Question/prompt</w:t>
            </w: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 xml:space="preserve">What is the lesson of this story?  </w:t>
            </w:r>
          </w:p>
          <w:p w:rsidR="00C138D0" w:rsidRPr="004F59F7" w:rsidRDefault="00C138D0" w:rsidP="00C23D8E">
            <w:pPr>
              <w:rPr>
                <w:color w:val="000000" w:themeColor="text1"/>
              </w:rPr>
            </w:pPr>
          </w:p>
          <w:p w:rsidR="00C138D0" w:rsidRPr="004F59F7" w:rsidRDefault="00C138D0" w:rsidP="00C138D0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 xml:space="preserve">Has your thinking changed at any point in this book?  If so, how?    Show me what in the book made you change your mind.  </w:t>
            </w:r>
          </w:p>
          <w:p w:rsidR="00C138D0" w:rsidRPr="004F59F7" w:rsidRDefault="00C138D0" w:rsidP="00C138D0">
            <w:pPr>
              <w:rPr>
                <w:color w:val="000000" w:themeColor="text1"/>
              </w:rPr>
            </w:pPr>
          </w:p>
          <w:p w:rsidR="00C138D0" w:rsidRPr="004F59F7" w:rsidRDefault="00C138D0" w:rsidP="00C138D0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 xml:space="preserve">What kind of reader would you recommend this book for?  </w:t>
            </w:r>
          </w:p>
          <w:p w:rsidR="00C138D0" w:rsidRPr="004F59F7" w:rsidRDefault="00C138D0" w:rsidP="00C138D0">
            <w:pPr>
              <w:rPr>
                <w:color w:val="000000" w:themeColor="text1"/>
              </w:rPr>
            </w:pPr>
          </w:p>
          <w:p w:rsidR="00C138D0" w:rsidRPr="004F59F7" w:rsidRDefault="00C138D0" w:rsidP="00C138D0">
            <w:pPr>
              <w:rPr>
                <w:color w:val="000000" w:themeColor="text1"/>
              </w:rPr>
            </w:pPr>
            <w:r w:rsidRPr="004F59F7">
              <w:rPr>
                <w:color w:val="000000" w:themeColor="text1"/>
              </w:rPr>
              <w:t>What might someone who recommends the story say about it?  What might someone who does not recommend this story say about it?</w:t>
            </w:r>
          </w:p>
        </w:tc>
        <w:tc>
          <w:tcPr>
            <w:tcW w:w="3438" w:type="dxa"/>
          </w:tcPr>
          <w:p w:rsidR="00C138D0" w:rsidRPr="004F59F7" w:rsidRDefault="00C138D0" w:rsidP="00C23D8E">
            <w:pPr>
              <w:rPr>
                <w:b/>
                <w:color w:val="000000" w:themeColor="text1"/>
              </w:rPr>
            </w:pPr>
            <w:r w:rsidRPr="004F59F7">
              <w:rPr>
                <w:b/>
                <w:color w:val="000000" w:themeColor="text1"/>
              </w:rPr>
              <w:t>Suggestions</w:t>
            </w:r>
          </w:p>
          <w:p w:rsidR="00C138D0" w:rsidRPr="004F59F7" w:rsidRDefault="00C138D0" w:rsidP="00C23D8E">
            <w:pPr>
              <w:rPr>
                <w:b/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b/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b/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b/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b/>
                <w:color w:val="000000" w:themeColor="text1"/>
              </w:rPr>
            </w:pPr>
            <w:r w:rsidRPr="004F59F7">
              <w:rPr>
                <w:b/>
                <w:color w:val="000000" w:themeColor="text1"/>
              </w:rPr>
              <w:t xml:space="preserve">Use post-its to have students mark a place in their book where your thinking changed.  </w:t>
            </w:r>
          </w:p>
          <w:p w:rsidR="00C138D0" w:rsidRPr="004F59F7" w:rsidRDefault="00C138D0" w:rsidP="00C23D8E">
            <w:pPr>
              <w:rPr>
                <w:b/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b/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b/>
                <w:color w:val="000000" w:themeColor="text1"/>
              </w:rPr>
            </w:pPr>
            <w:r w:rsidRPr="004F59F7">
              <w:rPr>
                <w:b/>
                <w:color w:val="000000" w:themeColor="text1"/>
              </w:rPr>
              <w:t xml:space="preserve">Ex. Animal Lover, </w:t>
            </w:r>
          </w:p>
          <w:p w:rsidR="00C138D0" w:rsidRPr="004F59F7" w:rsidRDefault="00C138D0" w:rsidP="00C23D8E">
            <w:pPr>
              <w:rPr>
                <w:b/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b/>
                <w:color w:val="000000" w:themeColor="text1"/>
              </w:rPr>
            </w:pPr>
          </w:p>
          <w:p w:rsidR="00C138D0" w:rsidRPr="004F59F7" w:rsidRDefault="00C138D0" w:rsidP="00C23D8E">
            <w:pPr>
              <w:rPr>
                <w:b/>
                <w:color w:val="000000" w:themeColor="text1"/>
              </w:rPr>
            </w:pPr>
            <w:r w:rsidRPr="004F59F7">
              <w:rPr>
                <w:b/>
                <w:color w:val="000000" w:themeColor="text1"/>
              </w:rPr>
              <w:t>Practical Application</w:t>
            </w:r>
          </w:p>
          <w:p w:rsidR="00C138D0" w:rsidRPr="004F59F7" w:rsidRDefault="00C138D0" w:rsidP="00C23D8E">
            <w:pPr>
              <w:rPr>
                <w:b/>
                <w:color w:val="000000" w:themeColor="text1"/>
              </w:rPr>
            </w:pPr>
            <w:r w:rsidRPr="004F59F7">
              <w:rPr>
                <w:b/>
                <w:color w:val="000000" w:themeColor="text1"/>
              </w:rPr>
              <w:t>-For those who are ready to extend their thinking, they can write a letter/persuasive piece/play</w:t>
            </w:r>
          </w:p>
        </w:tc>
      </w:tr>
    </w:tbl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2657E3" w:rsidRPr="004F59F7" w:rsidRDefault="002657E3">
      <w:pPr>
        <w:rPr>
          <w:color w:val="000000" w:themeColor="text1"/>
        </w:rPr>
      </w:pPr>
    </w:p>
    <w:p w:rsidR="00C23D8E" w:rsidRPr="004F59F7" w:rsidRDefault="00C23D8E">
      <w:pPr>
        <w:rPr>
          <w:color w:val="000000" w:themeColor="text1"/>
        </w:rPr>
      </w:pPr>
    </w:p>
    <w:p w:rsidR="00520A7B" w:rsidRPr="004F59F7" w:rsidRDefault="00520A7B">
      <w:pPr>
        <w:rPr>
          <w:color w:val="000000" w:themeColor="text1"/>
        </w:rPr>
      </w:pPr>
    </w:p>
    <w:sectPr w:rsidR="00520A7B" w:rsidRPr="004F59F7" w:rsidSect="00C23D8E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C23D8E"/>
    <w:rsid w:val="000C187A"/>
    <w:rsid w:val="001E426C"/>
    <w:rsid w:val="002657E3"/>
    <w:rsid w:val="00320CEE"/>
    <w:rsid w:val="00403FE1"/>
    <w:rsid w:val="00441B64"/>
    <w:rsid w:val="004F59F7"/>
    <w:rsid w:val="00520A7B"/>
    <w:rsid w:val="00543440"/>
    <w:rsid w:val="00616553"/>
    <w:rsid w:val="007E0D7A"/>
    <w:rsid w:val="007E191C"/>
    <w:rsid w:val="00827738"/>
    <w:rsid w:val="00834334"/>
    <w:rsid w:val="0083483B"/>
    <w:rsid w:val="008C5149"/>
    <w:rsid w:val="008D731A"/>
    <w:rsid w:val="009472E2"/>
    <w:rsid w:val="009626BF"/>
    <w:rsid w:val="00B40EAD"/>
    <w:rsid w:val="00BA77D0"/>
    <w:rsid w:val="00BC1A70"/>
    <w:rsid w:val="00C05B6E"/>
    <w:rsid w:val="00C138D0"/>
    <w:rsid w:val="00C23D8E"/>
    <w:rsid w:val="00C46CCF"/>
    <w:rsid w:val="00CE41D8"/>
    <w:rsid w:val="00DF6B6E"/>
    <w:rsid w:val="00E04620"/>
    <w:rsid w:val="00E84B1D"/>
    <w:rsid w:val="00FA2DDA"/>
    <w:rsid w:val="00FE4B83"/>
  </w:rsids>
  <m:mathPr>
    <m:mathFont m:val="Comic Sans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820D7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C23D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812</Words>
  <Characters>4630</Characters>
  <Application>Microsoft Macintosh Word</Application>
  <DocSecurity>0</DocSecurity>
  <Lines>38</Lines>
  <Paragraphs>9</Paragraphs>
  <ScaleCrop>false</ScaleCrop>
  <Company>FPS</Company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</dc:creator>
  <cp:keywords/>
  <cp:lastModifiedBy>FPS</cp:lastModifiedBy>
  <cp:revision>3</cp:revision>
  <cp:lastPrinted>2011-12-14T19:41:00Z</cp:lastPrinted>
  <dcterms:created xsi:type="dcterms:W3CDTF">2011-12-22T21:08:00Z</dcterms:created>
  <dcterms:modified xsi:type="dcterms:W3CDTF">2011-12-22T21:09:00Z</dcterms:modified>
</cp:coreProperties>
</file>